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4A" w:rsidRPr="00F076E8" w:rsidRDefault="00EA5A44" w:rsidP="00EA5A4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>Предмет</w:t>
      </w:r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   </w:t>
      </w:r>
      <w:r w:rsidR="0088042F" w:rsidRPr="00F076E8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Математика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0C70" w:rsidRPr="00F076E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учитель</w:t>
      </w:r>
      <w:r w:rsidR="0088042F"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 М. Т.</w:t>
      </w:r>
    </w:p>
    <w:p w:rsidR="00EA5A44" w:rsidRPr="00D40C70" w:rsidRDefault="00EA5A44" w:rsidP="00EA5A44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5244"/>
        <w:gridCol w:w="2771"/>
      </w:tblGrid>
      <w:tr w:rsidR="00D40C70" w:rsidRPr="00D40C70" w:rsidTr="00EA5A44">
        <w:tc>
          <w:tcPr>
            <w:tcW w:w="1242" w:type="dxa"/>
          </w:tcPr>
          <w:p w:rsidR="00EA5A44" w:rsidRPr="00D40C70" w:rsidRDefault="00EA5A44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</w:t>
            </w:r>
            <w:r w:rsidR="00C77D7A"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Дата</w:t>
            </w:r>
          </w:p>
          <w:p w:rsidR="00EA5A44" w:rsidRPr="00D40C70" w:rsidRDefault="00EA5A44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771" w:type="dxa"/>
          </w:tcPr>
          <w:p w:rsidR="00EA5A44" w:rsidRPr="00D40C70" w:rsidRDefault="00C77D7A" w:rsidP="00EA5A44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EA5A44" w:rsidTr="00EA5A44">
        <w:tc>
          <w:tcPr>
            <w:tcW w:w="1242" w:type="dxa"/>
          </w:tcPr>
          <w:p w:rsidR="00EA5A44" w:rsidRDefault="0088042F" w:rsidP="008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767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767EFB" w:rsidRPr="006C27CC" w:rsidRDefault="00767EFB" w:rsidP="0076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  <w:p w:rsidR="00767EFB" w:rsidRDefault="00767EFB" w:rsidP="00767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с.3-5.</w:t>
            </w:r>
          </w:p>
          <w:p w:rsidR="00EA5A44" w:rsidRDefault="00EA5A4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5A44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ONemK9ajH7E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71" w:type="dxa"/>
          </w:tcPr>
          <w:p w:rsidR="00EA5A44" w:rsidRDefault="00CB361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13BD9">
              <w:rPr>
                <w:rFonts w:ascii="Times New Roman" w:hAnsi="Times New Roman" w:cs="Times New Roman"/>
                <w:sz w:val="28"/>
                <w:szCs w:val="28"/>
              </w:rPr>
              <w:t>5 №9</w:t>
            </w:r>
          </w:p>
        </w:tc>
      </w:tr>
      <w:tr w:rsidR="00EA5A44" w:rsidTr="00EA5A44">
        <w:tc>
          <w:tcPr>
            <w:tcW w:w="1242" w:type="dxa"/>
          </w:tcPr>
          <w:p w:rsidR="00EA5A44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арифметических действия. Порядок их выполнения. Выражение и его значение 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5A44" w:rsidRDefault="00EA5A4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A5A44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RSZb8AcWQs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A5A44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13BD9">
              <w:rPr>
                <w:rFonts w:ascii="Times New Roman" w:hAnsi="Times New Roman" w:cs="Times New Roman"/>
                <w:sz w:val="28"/>
                <w:szCs w:val="28"/>
              </w:rPr>
              <w:t>6 №13</w:t>
            </w:r>
          </w:p>
        </w:tc>
      </w:tr>
      <w:tr w:rsidR="0088042F" w:rsidTr="00EA5A44">
        <w:tc>
          <w:tcPr>
            <w:tcW w:w="1242" w:type="dxa"/>
          </w:tcPr>
          <w:p w:rsidR="0088042F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</w:t>
            </w:r>
          </w:p>
          <w:p w:rsidR="0088042F" w:rsidRDefault="0088042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8042F" w:rsidRPr="00CE30BF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88042F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 №16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X22fqbZprDU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   8 №25(1).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трёхзначных чисел вида 607-463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30B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Kq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YEY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 №32(2).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трёхзначных чисел на однозначное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30BF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 №39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письменного умножения однозначных чисел на трёхзначные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 № 50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Приёмы письменного деления на однозначное число.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Арифметический диктант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 12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CE30B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Телеурок.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 №56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Письменное деление трёхзначных чисел на однозначные числа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с. 13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613BD9" w:rsidRDefault="004B216F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/3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N5cnu8i1KU</w:t>
              </w:r>
            </w:hyperlink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С.13,№62.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однозначное число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fQA2bWiThCY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 №68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трёхзначного числа на однозначное, когда в записи частного есть 0.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.15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FB" w:rsidRPr="001D0411" w:rsidRDefault="002B6C4D" w:rsidP="00E5232B">
            <w:pPr>
              <w:tabs>
                <w:tab w:val="left" w:pos="298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D0E03"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D0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 №71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диаго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налей прямоугольника 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 №79(по рядам).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5529" w:type="dxa"/>
          </w:tcPr>
          <w:p w:rsidR="00D40C70" w:rsidRPr="006C27CC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диагоналей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квадрата.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4E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PVrjBrijpqw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 №84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5529" w:type="dxa"/>
          </w:tcPr>
          <w:p w:rsidR="00767EFB" w:rsidRDefault="00D40C70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1      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«Четыре арифметических действия»</w:t>
            </w: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</w:t>
            </w:r>
          </w:p>
        </w:tc>
        <w:tc>
          <w:tcPr>
            <w:tcW w:w="5529" w:type="dxa"/>
          </w:tcPr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1A406D">
              <w:rPr>
                <w:rFonts w:ascii="Times New Roman" w:eastAsia="Calibri" w:hAnsi="Times New Roman" w:cs="Times New Roman"/>
                <w:sz w:val="24"/>
                <w:szCs w:val="24"/>
              </w:rPr>
              <w:t>.Закрепление решение задач.</w:t>
            </w:r>
          </w:p>
          <w:p w:rsidR="00D40C70" w:rsidRDefault="00D40C70" w:rsidP="00D40C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613BD9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 №</w:t>
            </w:r>
            <w:r w:rsidR="00103571">
              <w:rPr>
                <w:rFonts w:ascii="Times New Roman" w:hAnsi="Times New Roman" w:cs="Times New Roman"/>
                <w:sz w:val="28"/>
                <w:szCs w:val="28"/>
              </w:rPr>
              <w:t>12(2)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5529" w:type="dxa"/>
          </w:tcPr>
          <w:p w:rsidR="00D9498B" w:rsidRPr="006C27CC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>Новые счетные единицы. Класс единиц и класс тысяч.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с.22-23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mbvUskQqAv4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С.23 №92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24 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D4DAF">
            <w:pPr>
              <w:tabs>
                <w:tab w:val="left" w:pos="1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С.24 №99 (2)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25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ED4DA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Телеурок.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25 №107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Fnj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eCrQz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С.26 №115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nSOwLqosS1c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С.27 №123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(уменьшение) числа на 10, 100, 1000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28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E2dp33hbmPE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 №127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общего количества единиц определённого разряда в данном числе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29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С.29№140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миллионов и класс миллиардов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(Приложение с. 371) </w:t>
            </w:r>
          </w:p>
          <w:p w:rsidR="00D9498B" w:rsidRDefault="00D9498B" w:rsidP="00D9498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M44Um04Z584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 № на полях.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Луч. Числовой луч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31-32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u6ynypalCaE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С.32 №155(2).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Угол. Виды углов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33-34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E5A0C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u6ynypalCaE</w:t>
            </w:r>
            <w:r w:rsidR="004B21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№163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прямого угла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E5A0C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u6ynypalCaE</w:t>
            </w:r>
            <w:r w:rsidR="004B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№ на полях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Нумерация чисел больше тысячи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35-36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 №18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09.10.20</w:t>
            </w:r>
          </w:p>
        </w:tc>
        <w:tc>
          <w:tcPr>
            <w:tcW w:w="5529" w:type="dxa"/>
          </w:tcPr>
          <w:p w:rsidR="00767EFB" w:rsidRDefault="00D9498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5244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Величины. Единицы длины. Километр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38-39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0Zzoh0XxPMc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 № 170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Единицы длины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CE1749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CE1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С.40 №180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площади. Квадратный километр.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41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SmTqURxmSI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10357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С.41 № на полях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</w:t>
            </w:r>
          </w:p>
        </w:tc>
        <w:tc>
          <w:tcPr>
            <w:tcW w:w="5529" w:type="dxa"/>
          </w:tcPr>
          <w:p w:rsidR="00767EFB" w:rsidRDefault="00D9498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миллиметр.с.42</w:t>
            </w:r>
          </w:p>
        </w:tc>
        <w:tc>
          <w:tcPr>
            <w:tcW w:w="5244" w:type="dxa"/>
          </w:tcPr>
          <w:p w:rsidR="00767EFB" w:rsidRPr="004B216F" w:rsidRDefault="004E5A0C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13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SmTqURxmSI</w:t>
            </w:r>
            <w:r w:rsidR="004B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С.42 №192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Ар. Гектар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txTY4xwYILM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 №200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единиц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площади</w:t>
            </w:r>
          </w:p>
          <w:p w:rsidR="00D9498B" w:rsidRPr="006C27CC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F1EF5">
              <w:rPr>
                <w:rFonts w:ascii="Times New Roman" w:eastAsia="Calibri" w:hAnsi="Times New Roman" w:cs="Times New Roman"/>
                <w:sz w:val="24"/>
                <w:szCs w:val="24"/>
              </w:rPr>
              <w:t>. 44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XISKvqNNtb4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С.44 № 205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площади фигур с помощью палетки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45-46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CycITmV8ugc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С.46 №215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47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SmE3Wvci7L8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 222(по рядам)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целого по его части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48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/53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jwl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qK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JM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С.48№230 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массы. Тонна. Центнер 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49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YlYrffEKrdA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 №238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</w:t>
            </w:r>
          </w:p>
        </w:tc>
        <w:tc>
          <w:tcPr>
            <w:tcW w:w="5529" w:type="dxa"/>
          </w:tcPr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на стр. 372)</w:t>
            </w: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98B" w:rsidRDefault="00D9498B" w:rsidP="00D94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50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IXNp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SmyTEE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С.50 № 247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839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Год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51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4E5A0C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UVsRaS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 №253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Сутки. Время от 0 до 24 часов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52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UVsRaS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 № 260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</w:t>
            </w:r>
          </w:p>
        </w:tc>
        <w:tc>
          <w:tcPr>
            <w:tcW w:w="5529" w:type="dxa"/>
          </w:tcPr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  <w:p w:rsidR="00831A04" w:rsidRDefault="00831A04" w:rsidP="008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53</w:t>
            </w:r>
          </w:p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7EFB" w:rsidRPr="00F076E8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 №272</w:t>
            </w:r>
          </w:p>
        </w:tc>
      </w:tr>
      <w:tr w:rsidR="00767EFB" w:rsidTr="00EA5A44">
        <w:tc>
          <w:tcPr>
            <w:tcW w:w="1242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</w:t>
            </w:r>
          </w:p>
        </w:tc>
        <w:tc>
          <w:tcPr>
            <w:tcW w:w="5529" w:type="dxa"/>
          </w:tcPr>
          <w:p w:rsidR="00767EFB" w:rsidRDefault="00831A04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5244" w:type="dxa"/>
          </w:tcPr>
          <w:p w:rsidR="00767EFB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767EFB" w:rsidRDefault="00767EF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D36" w:rsidRDefault="00962D36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A04" w:rsidRDefault="00831A04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EFB" w:rsidRDefault="00767EF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D36" w:rsidRPr="00CB3619" w:rsidRDefault="00962D36" w:rsidP="00EA5A44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Предмет 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Русский язык       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класс  4 «Г»</w:t>
      </w:r>
      <w:r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учитель Дуйшебаева М. Т</w:t>
      </w:r>
      <w:r w:rsidR="0088042F" w:rsidRPr="00CB3619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5244"/>
        <w:gridCol w:w="2771"/>
      </w:tblGrid>
      <w:tr w:rsidR="00962D36" w:rsidTr="00962D36">
        <w:tc>
          <w:tcPr>
            <w:tcW w:w="1242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44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Источник, ссылка на учебный </w:t>
            </w:r>
            <w:r w:rsidR="0098030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</w:tc>
        <w:tc>
          <w:tcPr>
            <w:tcW w:w="2771" w:type="dxa"/>
          </w:tcPr>
          <w:p w:rsidR="00962D36" w:rsidRDefault="00962D3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962D36" w:rsidTr="00962D36">
        <w:tc>
          <w:tcPr>
            <w:tcW w:w="1242" w:type="dxa"/>
          </w:tcPr>
          <w:p w:rsidR="00962D36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Вводный урок.</w:t>
            </w:r>
          </w:p>
          <w:p w:rsidR="00962D36" w:rsidRDefault="00E04531" w:rsidP="00E0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E8">
              <w:rPr>
                <w:sz w:val="24"/>
                <w:szCs w:val="24"/>
              </w:rPr>
              <w:t>Повторение: слово, предложение, текст</w:t>
            </w:r>
          </w:p>
        </w:tc>
        <w:tc>
          <w:tcPr>
            <w:tcW w:w="5244" w:type="dxa"/>
          </w:tcPr>
          <w:p w:rsidR="00962D36" w:rsidRPr="002331AB" w:rsidRDefault="004B216F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zFviRTDiz50</w:t>
              </w:r>
            </w:hyperlink>
          </w:p>
        </w:tc>
        <w:tc>
          <w:tcPr>
            <w:tcW w:w="2771" w:type="dxa"/>
          </w:tcPr>
          <w:p w:rsidR="00962D36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</w:t>
            </w:r>
          </w:p>
        </w:tc>
      </w:tr>
      <w:tr w:rsidR="00962D36" w:rsidTr="00962D36">
        <w:tc>
          <w:tcPr>
            <w:tcW w:w="1242" w:type="dxa"/>
          </w:tcPr>
          <w:p w:rsidR="00962D36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529" w:type="dxa"/>
          </w:tcPr>
          <w:p w:rsidR="00962D36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Знаки препинания в предложении</w:t>
            </w:r>
          </w:p>
        </w:tc>
        <w:tc>
          <w:tcPr>
            <w:tcW w:w="5244" w:type="dxa"/>
          </w:tcPr>
          <w:p w:rsidR="00962D36" w:rsidRPr="002331AB" w:rsidRDefault="002331A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962D36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5529" w:type="dxa"/>
          </w:tcPr>
          <w:p w:rsidR="00E04531" w:rsidRPr="00F076E8" w:rsidRDefault="00E04531" w:rsidP="00FB43DF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WIVOOzYjD3g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Связи в предложении</w:t>
            </w:r>
          </w:p>
        </w:tc>
        <w:tc>
          <w:tcPr>
            <w:tcW w:w="5244" w:type="dxa"/>
          </w:tcPr>
          <w:p w:rsidR="00E04531" w:rsidRPr="002331AB" w:rsidRDefault="004B216F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2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dM7JvGvflRk</w:t>
              </w:r>
            </w:hyperlink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Текст</w:t>
            </w:r>
          </w:p>
        </w:tc>
        <w:tc>
          <w:tcPr>
            <w:tcW w:w="5244" w:type="dxa"/>
          </w:tcPr>
          <w:p w:rsidR="00E04531" w:rsidRDefault="002331A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5529" w:type="dxa"/>
          </w:tcPr>
          <w:p w:rsidR="00E04531" w:rsidRPr="00F076E8" w:rsidRDefault="00E04531" w:rsidP="00FB43DF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Звуки, буквы, слог; ударение в словах</w:t>
            </w:r>
          </w:p>
        </w:tc>
        <w:tc>
          <w:tcPr>
            <w:tcW w:w="5244" w:type="dxa"/>
          </w:tcPr>
          <w:p w:rsidR="00E04531" w:rsidRPr="002331AB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iXJYxA</w:t>
              </w:r>
            </w:hyperlink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Состав слова. Роль каждой части слова в языке</w:t>
            </w:r>
          </w:p>
        </w:tc>
        <w:tc>
          <w:tcPr>
            <w:tcW w:w="5244" w:type="dxa"/>
          </w:tcPr>
          <w:p w:rsidR="00E04531" w:rsidRPr="00D82AD6" w:rsidRDefault="00D82AD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Упр.30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Обобщение знаний о корне слова, приставках, суффиксах и окончаниях</w:t>
            </w:r>
          </w:p>
        </w:tc>
        <w:tc>
          <w:tcPr>
            <w:tcW w:w="5244" w:type="dxa"/>
          </w:tcPr>
          <w:p w:rsidR="00E04531" w:rsidRPr="00D82AD6" w:rsidRDefault="00D82AD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Правописание гласных и согласных в корне слова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Im6HTWih1Ag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Упр.36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написании корня слов.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b1qKJrYk8Ec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Упр.43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Правописание слов с непроизносимыми и двойными согласными.</w:t>
            </w:r>
          </w:p>
        </w:tc>
        <w:tc>
          <w:tcPr>
            <w:tcW w:w="5244" w:type="dxa"/>
          </w:tcPr>
          <w:p w:rsidR="00E04531" w:rsidRPr="004B216F" w:rsidRDefault="00F076E8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b1qKJrYk8Ec</w:t>
            </w:r>
            <w:r w:rsidR="004B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«Медаль за Отвагу»</w:t>
            </w:r>
          </w:p>
        </w:tc>
        <w:tc>
          <w:tcPr>
            <w:tcW w:w="5244" w:type="dxa"/>
          </w:tcPr>
          <w:p w:rsidR="00E04531" w:rsidRPr="00D82AD6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82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ошибками.</w:t>
            </w:r>
          </w:p>
          <w:p w:rsidR="00E04531" w:rsidRPr="00F076E8" w:rsidRDefault="00E04531" w:rsidP="00E04531">
            <w:pPr>
              <w:rPr>
                <w:sz w:val="24"/>
                <w:szCs w:val="24"/>
              </w:rPr>
            </w:pPr>
          </w:p>
          <w:p w:rsidR="00E04531" w:rsidRPr="00F076E8" w:rsidRDefault="00E04531" w:rsidP="00E0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Приставки и предлоги.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N6S1rSTc7Qs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Упр.56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Разделительные ь и ъ знаки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shfzXU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vO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Упр.61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Входной диктант.</w:t>
            </w:r>
          </w:p>
        </w:tc>
        <w:tc>
          <w:tcPr>
            <w:tcW w:w="5244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5529" w:type="dxa"/>
          </w:tcPr>
          <w:p w:rsidR="00E04531" w:rsidRPr="00F076E8" w:rsidRDefault="00E04531" w:rsidP="00E04531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</w:t>
            </w:r>
          </w:p>
          <w:p w:rsidR="00E04531" w:rsidRPr="00F076E8" w:rsidRDefault="00E04531" w:rsidP="00E04531">
            <w:pPr>
              <w:rPr>
                <w:sz w:val="24"/>
                <w:szCs w:val="24"/>
              </w:rPr>
            </w:pPr>
          </w:p>
          <w:p w:rsidR="00E04531" w:rsidRPr="00F076E8" w:rsidRDefault="00E04531" w:rsidP="00E04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Части речи. Существительное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NmPDTdo8qV0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E250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</w:t>
            </w:r>
          </w:p>
        </w:tc>
        <w:tc>
          <w:tcPr>
            <w:tcW w:w="5529" w:type="dxa"/>
          </w:tcPr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RUqSwtflQTc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Упр.74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Имя прилагательное. Повторение.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A5E7mrG9Yd4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Упр.79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0F1EF5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Глагол. Повторение.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 «Купание медвежат»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aif8YW8cEKE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Упр.82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Анализ ошибок допущенных в изложении.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LG6nTyW55G8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Упр.85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Упр. в расп. однородных членов предложения. Запятая в предл. с однородными членами без союзов.</w:t>
            </w:r>
          </w:p>
        </w:tc>
        <w:tc>
          <w:tcPr>
            <w:tcW w:w="5244" w:type="dxa"/>
          </w:tcPr>
          <w:p w:rsidR="00E04531" w:rsidRPr="006F20CC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Сост.3 предл.с однород.членами.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Предложения с однородными членами, соединенными  союзами</w:t>
            </w:r>
            <w:r w:rsidRPr="00F076E8">
              <w:rPr>
                <w:b/>
                <w:sz w:val="24"/>
                <w:szCs w:val="24"/>
              </w:rPr>
              <w:t xml:space="preserve"> и, </w:t>
            </w:r>
            <w:r w:rsidRPr="00F076E8">
              <w:rPr>
                <w:b/>
                <w:bCs/>
                <w:sz w:val="24"/>
                <w:szCs w:val="24"/>
              </w:rPr>
              <w:t>а, но</w:t>
            </w:r>
            <w:r w:rsidRPr="00F076E8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E04531" w:rsidRPr="00D402B3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Упр.89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правильном построении предложений с однородными членами.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fdOFKudqvaQ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Упр.93</w:t>
            </w:r>
            <w:r w:rsidR="00F07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Закрепление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Упр.98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529" w:type="dxa"/>
          </w:tcPr>
          <w:p w:rsidR="00E04531" w:rsidRPr="00F076E8" w:rsidRDefault="002E2506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 xml:space="preserve">Работа над ошибками. 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Текст. Тема и основная мысль текста.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MPUuE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-96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GDA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Упр.110</w:t>
            </w: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План текста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Изложение «Белый гусь»</w:t>
            </w:r>
          </w:p>
        </w:tc>
        <w:tc>
          <w:tcPr>
            <w:tcW w:w="5244" w:type="dxa"/>
          </w:tcPr>
          <w:p w:rsidR="00E04531" w:rsidRDefault="00DC398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6F20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31" w:rsidTr="00962D36">
        <w:tc>
          <w:tcPr>
            <w:tcW w:w="1242" w:type="dxa"/>
          </w:tcPr>
          <w:p w:rsidR="00E04531" w:rsidRDefault="000F1EF5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Работа над ошибками.</w:t>
            </w:r>
          </w:p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Упражнение в склонении имен существительных и распознавание падежей.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D402B3" w:rsidRDefault="00D402B3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Телеурок.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F1EF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E5232B" w:rsidRDefault="00E5232B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Упр.115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Именительный падеж имен существительных.</w:t>
            </w:r>
          </w:p>
          <w:p w:rsidR="00E04531" w:rsidRPr="00F076E8" w:rsidRDefault="002E2506" w:rsidP="002E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Несклоняемые имена сущ.</w:t>
            </w: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/2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olmx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19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Родительный падеж имен существительных.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4B216F" w:rsidRDefault="004B216F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31BF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rpSwxOVln0Y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71" w:type="dxa"/>
          </w:tcPr>
          <w:p w:rsidR="00E04531" w:rsidRDefault="002E2506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04531" w:rsidTr="00962D36">
        <w:tc>
          <w:tcPr>
            <w:tcW w:w="1242" w:type="dxa"/>
          </w:tcPr>
          <w:p w:rsidR="00E04531" w:rsidRPr="00F076E8" w:rsidRDefault="00F076E8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30.10</w:t>
            </w:r>
          </w:p>
        </w:tc>
        <w:tc>
          <w:tcPr>
            <w:tcW w:w="5529" w:type="dxa"/>
          </w:tcPr>
          <w:p w:rsidR="002E2506" w:rsidRPr="00F076E8" w:rsidRDefault="002E2506" w:rsidP="002E2506">
            <w:pPr>
              <w:rPr>
                <w:sz w:val="24"/>
                <w:szCs w:val="24"/>
              </w:rPr>
            </w:pPr>
            <w:r w:rsidRPr="00F076E8">
              <w:rPr>
                <w:sz w:val="24"/>
                <w:szCs w:val="24"/>
              </w:rPr>
              <w:t>Контрольный диктант за 1 четверть</w:t>
            </w:r>
          </w:p>
          <w:p w:rsidR="00E04531" w:rsidRPr="00F076E8" w:rsidRDefault="00E04531" w:rsidP="00EA5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04531" w:rsidRPr="00D402B3" w:rsidRDefault="00DC3983" w:rsidP="00EA5A4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</w:t>
            </w:r>
            <w:r w:rsidR="00D402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</w:t>
            </w:r>
          </w:p>
        </w:tc>
        <w:tc>
          <w:tcPr>
            <w:tcW w:w="2771" w:type="dxa"/>
          </w:tcPr>
          <w:p w:rsidR="00E04531" w:rsidRDefault="00E04531" w:rsidP="00EA5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43" w:rsidRDefault="006C554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230" w:rsidRPr="00F076E8" w:rsidRDefault="00873230" w:rsidP="00873230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Родиноведение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учитель: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 М. Т.</w:t>
      </w:r>
    </w:p>
    <w:p w:rsidR="00873230" w:rsidRPr="00D40C70" w:rsidRDefault="00873230" w:rsidP="00873230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7"/>
        <w:gridCol w:w="4875"/>
        <w:gridCol w:w="6179"/>
        <w:gridCol w:w="2555"/>
      </w:tblGrid>
      <w:tr w:rsidR="00873230" w:rsidRPr="00D40C70" w:rsidTr="00FB43DF">
        <w:tc>
          <w:tcPr>
            <w:tcW w:w="1242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771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2.09</w:t>
            </w:r>
          </w:p>
        </w:tc>
        <w:tc>
          <w:tcPr>
            <w:tcW w:w="5529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Звездное небо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https://www.youtube.com/watch?v=lAW83_81upg</w:t>
            </w:r>
          </w:p>
        </w:tc>
        <w:tc>
          <w:tcPr>
            <w:tcW w:w="2771" w:type="dxa"/>
          </w:tcPr>
          <w:p w:rsidR="00873230" w:rsidRPr="00D40C7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Стр.8 вопросы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9.09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Солнце - звезда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https://www.youtube.com/watch?v=nl7ZEab_BPo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Стр.11 чит.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16.09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https://www.youtube.com/watch?v=p7ybsFv58lA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.13вопросы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23.09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Луна – естественный спутник Земли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https://www.youtube.com/watch?v=kioNV9FD4OM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.15 рис.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30.09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Человек в космосе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https://www.youtube.com/watch?v=WscPVisi_bI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.16 вопросы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7.10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Итоговый урок «Путешествие по Вселенной»</w:t>
            </w:r>
          </w:p>
        </w:tc>
        <w:tc>
          <w:tcPr>
            <w:tcW w:w="5244" w:type="dxa"/>
          </w:tcPr>
          <w:p w:rsidR="00873230" w:rsidRPr="00077F0A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Стр.17 тест.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14.10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Форма Земли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https://www.youtube.com/watch?v=9GT4uK-leek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.19 задания.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21.10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Движение Земли</w:t>
            </w:r>
          </w:p>
        </w:tc>
        <w:tc>
          <w:tcPr>
            <w:tcW w:w="5244" w:type="dxa"/>
          </w:tcPr>
          <w:p w:rsidR="00873230" w:rsidRPr="00D40C70" w:rsidRDefault="00077F0A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077F0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https://www.youtube.com/watch?v=JRlbBYEQYT8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.20вопросы.</w:t>
            </w:r>
          </w:p>
        </w:tc>
      </w:tr>
      <w:tr w:rsidR="00873230" w:rsidRPr="00D40C70" w:rsidTr="00FB43DF">
        <w:tc>
          <w:tcPr>
            <w:tcW w:w="1242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28.10</w:t>
            </w:r>
          </w:p>
        </w:tc>
        <w:tc>
          <w:tcPr>
            <w:tcW w:w="5529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Строение Земли</w:t>
            </w:r>
          </w:p>
        </w:tc>
        <w:tc>
          <w:tcPr>
            <w:tcW w:w="5244" w:type="dxa"/>
          </w:tcPr>
          <w:p w:rsidR="00873230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FB43DF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https://www.youtube.com/watch?v=IUy7D2wQ01Y</w:t>
            </w:r>
          </w:p>
        </w:tc>
        <w:tc>
          <w:tcPr>
            <w:tcW w:w="2771" w:type="dxa"/>
          </w:tcPr>
          <w:p w:rsidR="00873230" w:rsidRDefault="00873230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.21-22пересказ.</w:t>
            </w:r>
          </w:p>
        </w:tc>
      </w:tr>
    </w:tbl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DF" w:rsidRDefault="00FB43DF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3DF" w:rsidRPr="00F076E8" w:rsidRDefault="00FB43DF" w:rsidP="00FB43DF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ИХТ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учитель: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 М. Т.</w:t>
      </w:r>
    </w:p>
    <w:p w:rsidR="00FB43DF" w:rsidRPr="00D40C70" w:rsidRDefault="00FB43DF" w:rsidP="00FB43DF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4857"/>
        <w:gridCol w:w="6179"/>
        <w:gridCol w:w="2575"/>
      </w:tblGrid>
      <w:tr w:rsidR="00FB43DF" w:rsidRPr="00D40C70" w:rsidTr="00FB43DF">
        <w:tc>
          <w:tcPr>
            <w:tcW w:w="1242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771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2.09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Любимые каникулы</w:t>
            </w:r>
          </w:p>
        </w:tc>
        <w:tc>
          <w:tcPr>
            <w:tcW w:w="5244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Pr="008B6471" w:rsidRDefault="008B6471" w:rsidP="008B6471">
            <w:pPr>
              <w:tabs>
                <w:tab w:val="left" w:pos="1694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Нар.рис.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9.09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Рисование с натуры натюрморта. Дары осени.</w:t>
            </w:r>
          </w:p>
        </w:tc>
        <w:tc>
          <w:tcPr>
            <w:tcW w:w="5244" w:type="dxa"/>
          </w:tcPr>
          <w:p w:rsidR="00FB43DF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8B6471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https://www.youtube.com/watch?v=Vby4Yc5K6M8</w:t>
            </w:r>
          </w:p>
          <w:p w:rsidR="00FB43DF" w:rsidRPr="00C05A2A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16.09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Красота осенних листьев.</w:t>
            </w:r>
          </w:p>
        </w:tc>
        <w:tc>
          <w:tcPr>
            <w:tcW w:w="5244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Pr="00D40C70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B25F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https://www.youtube.com/watch?v=OgIQ91wNwmo</w:t>
            </w: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Нар.рис.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23.09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Осень в городе.</w:t>
            </w:r>
          </w:p>
        </w:tc>
        <w:tc>
          <w:tcPr>
            <w:tcW w:w="5244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Pr="00D40C70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B25F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https://www.youtube.com/watch?v=wZKf6PPT0zU</w:t>
            </w: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Нар.рис.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30.09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Рисование по представлению «Птиц и животных».</w:t>
            </w:r>
          </w:p>
        </w:tc>
        <w:tc>
          <w:tcPr>
            <w:tcW w:w="5244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Pr="00D40C70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B25F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https://www.youtube.com/watch?v=574ecV39Ec8</w:t>
            </w: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7.10</w:t>
            </w:r>
          </w:p>
        </w:tc>
        <w:tc>
          <w:tcPr>
            <w:tcW w:w="5529" w:type="dxa"/>
          </w:tcPr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Фантазия и воображение.</w:t>
            </w:r>
          </w:p>
        </w:tc>
        <w:tc>
          <w:tcPr>
            <w:tcW w:w="5244" w:type="dxa"/>
          </w:tcPr>
          <w:p w:rsidR="00FB43DF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Телеурок.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Сам.работа. 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14.10</w:t>
            </w:r>
          </w:p>
        </w:tc>
        <w:tc>
          <w:tcPr>
            <w:tcW w:w="5529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Тематический натюрморт из национальных предметов.</w:t>
            </w:r>
          </w:p>
        </w:tc>
        <w:tc>
          <w:tcPr>
            <w:tcW w:w="5244" w:type="dxa"/>
          </w:tcPr>
          <w:p w:rsidR="00FB43DF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Нац .вещи.нарис.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21.10</w:t>
            </w:r>
          </w:p>
        </w:tc>
        <w:tc>
          <w:tcPr>
            <w:tcW w:w="5529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Оригами .Техника складывания бумаги.</w:t>
            </w:r>
          </w:p>
        </w:tc>
        <w:tc>
          <w:tcPr>
            <w:tcW w:w="5244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FB43DF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B25F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https://www.youtube.com/watch?v=7wchYkB__Ts</w:t>
            </w:r>
          </w:p>
          <w:p w:rsidR="00FB43DF" w:rsidRPr="00D40C70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Сделать поделки из бумаги.</w:t>
            </w:r>
          </w:p>
        </w:tc>
      </w:tr>
      <w:tr w:rsidR="00FB43DF" w:rsidRPr="00D40C70" w:rsidTr="00FB43DF">
        <w:tc>
          <w:tcPr>
            <w:tcW w:w="1242" w:type="dxa"/>
          </w:tcPr>
          <w:p w:rsidR="00FB43DF" w:rsidRDefault="00FB43DF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28.10</w:t>
            </w:r>
          </w:p>
        </w:tc>
        <w:tc>
          <w:tcPr>
            <w:tcW w:w="5529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Кляксография.</w:t>
            </w:r>
          </w:p>
        </w:tc>
        <w:tc>
          <w:tcPr>
            <w:tcW w:w="5244" w:type="dxa"/>
          </w:tcPr>
          <w:p w:rsidR="00FB43DF" w:rsidRPr="00D40C70" w:rsidRDefault="00CB25F8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B25F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https://www.youtube.com/watch?v=_K8iiS5THso</w:t>
            </w:r>
          </w:p>
        </w:tc>
        <w:tc>
          <w:tcPr>
            <w:tcW w:w="2771" w:type="dxa"/>
          </w:tcPr>
          <w:p w:rsidR="00FB43DF" w:rsidRPr="00D40C70" w:rsidRDefault="008B6471" w:rsidP="00FB43DF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Закончить работу.</w:t>
            </w:r>
          </w:p>
        </w:tc>
      </w:tr>
    </w:tbl>
    <w:p w:rsidR="00B32A2B" w:rsidRDefault="00B32A2B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5F8" w:rsidRPr="00F076E8" w:rsidRDefault="00CB25F8" w:rsidP="00CB25F8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Этика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учитель: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 М. Т.</w:t>
      </w:r>
    </w:p>
    <w:p w:rsidR="00CB25F8" w:rsidRPr="00D40C70" w:rsidRDefault="00CB25F8" w:rsidP="00CB25F8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9"/>
        <w:gridCol w:w="4972"/>
        <w:gridCol w:w="6101"/>
        <w:gridCol w:w="2524"/>
      </w:tblGrid>
      <w:tr w:rsidR="00CB25F8" w:rsidRPr="00D40C70" w:rsidTr="00C05A2A">
        <w:tc>
          <w:tcPr>
            <w:tcW w:w="1242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771" w:type="dxa"/>
          </w:tcPr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04.09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 днем знаний!</w:t>
            </w:r>
          </w:p>
        </w:tc>
        <w:tc>
          <w:tcPr>
            <w:tcW w:w="5244" w:type="dxa"/>
          </w:tcPr>
          <w:p w:rsidR="00CB25F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152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https://www.youtube.com/watch?v=Saz38tpLBBw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Стр.4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11.09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Родители-первые друзья.</w:t>
            </w:r>
          </w:p>
        </w:tc>
        <w:tc>
          <w:tcPr>
            <w:tcW w:w="5244" w:type="dxa"/>
          </w:tcPr>
          <w:p w:rsidR="00CB25F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1522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https://www.youtube.com/watch?v=CxM2guIEBxI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.6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18.09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Родина – святая колыбель.</w:t>
            </w:r>
          </w:p>
        </w:tc>
        <w:tc>
          <w:tcPr>
            <w:tcW w:w="5244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Pr="00D40C70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05A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https://www.youtube.com/watch?v=uIuJL0UzNXQ</w:t>
            </w: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.8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25.09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Духовность и культура человека.</w:t>
            </w:r>
          </w:p>
        </w:tc>
        <w:tc>
          <w:tcPr>
            <w:tcW w:w="5244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Pr="00D40C70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05A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https://www.youtube.com/watch?v=Zd6OX40q58Q</w:t>
            </w: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.11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02.10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Родительский дом- начало начал.</w:t>
            </w:r>
          </w:p>
        </w:tc>
        <w:tc>
          <w:tcPr>
            <w:tcW w:w="5244" w:type="dxa"/>
          </w:tcPr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WhatsApp.</w:t>
            </w:r>
          </w:p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.12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09.10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Героями не рождаются.</w:t>
            </w:r>
          </w:p>
        </w:tc>
        <w:tc>
          <w:tcPr>
            <w:tcW w:w="5244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WhatsApp.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.14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16.10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Осенняя сказка.</w:t>
            </w:r>
          </w:p>
        </w:tc>
        <w:tc>
          <w:tcPr>
            <w:tcW w:w="5244" w:type="dxa"/>
          </w:tcPr>
          <w:p w:rsidR="00CB25F8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CB25F8" w:rsidRPr="00D40C70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05A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https://www.youtube.com/watch?v=hAElom00rnY</w:t>
            </w: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.15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23.10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Дружим с живой природой.</w:t>
            </w:r>
          </w:p>
        </w:tc>
        <w:tc>
          <w:tcPr>
            <w:tcW w:w="5244" w:type="dxa"/>
          </w:tcPr>
          <w:p w:rsidR="00CB25F8" w:rsidRDefault="00C05A2A" w:rsidP="00C05A2A">
            <w:pPr>
              <w:tabs>
                <w:tab w:val="left" w:pos="1016"/>
              </w:tabs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05A2A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https://www.youtube.com/watch?v=5hqLZYuxwMI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.17</w:t>
            </w:r>
          </w:p>
        </w:tc>
      </w:tr>
      <w:tr w:rsidR="00CB25F8" w:rsidRPr="00D40C70" w:rsidTr="00C05A2A">
        <w:tc>
          <w:tcPr>
            <w:tcW w:w="1242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30.10</w:t>
            </w:r>
          </w:p>
        </w:tc>
        <w:tc>
          <w:tcPr>
            <w:tcW w:w="5529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Резервный урок.</w:t>
            </w:r>
          </w:p>
        </w:tc>
        <w:tc>
          <w:tcPr>
            <w:tcW w:w="5244" w:type="dxa"/>
          </w:tcPr>
          <w:p w:rsidR="00CB25F8" w:rsidRPr="00853ED3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WhatsApp.</w:t>
            </w:r>
          </w:p>
          <w:p w:rsidR="00CB25F8" w:rsidRPr="00D40C70" w:rsidRDefault="00CB25F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CB25F8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.19</w:t>
            </w:r>
          </w:p>
        </w:tc>
      </w:tr>
    </w:tbl>
    <w:p w:rsidR="00CB25F8" w:rsidRDefault="00CB25F8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ED3" w:rsidRPr="00F076E8" w:rsidRDefault="00853ED3" w:rsidP="00853ED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Предмет :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ОБЖ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класс  4 «Г»</w:t>
      </w:r>
      <w:r w:rsidRPr="00F076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              учитель: </w:t>
      </w:r>
      <w:r w:rsidR="00916929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Дуйшебаева М.Т.</w:t>
      </w:r>
    </w:p>
    <w:p w:rsidR="00853ED3" w:rsidRPr="00D40C70" w:rsidRDefault="00853ED3" w:rsidP="00853ED3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4933"/>
        <w:gridCol w:w="6163"/>
        <w:gridCol w:w="2505"/>
      </w:tblGrid>
      <w:tr w:rsidR="00853ED3" w:rsidRPr="00D40C70" w:rsidTr="00C05A2A">
        <w:tc>
          <w:tcPr>
            <w:tcW w:w="1242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Дата</w:t>
            </w:r>
          </w:p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  Тема урока</w:t>
            </w:r>
          </w:p>
        </w:tc>
        <w:tc>
          <w:tcPr>
            <w:tcW w:w="5244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Источник ,ссылка на учебный материал</w:t>
            </w:r>
          </w:p>
        </w:tc>
        <w:tc>
          <w:tcPr>
            <w:tcW w:w="2771" w:type="dxa"/>
          </w:tcPr>
          <w:p w:rsidR="00853ED3" w:rsidRPr="00D40C70" w:rsidRDefault="00853ED3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D40C7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Дом. Задание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04.09</w:t>
            </w:r>
          </w:p>
        </w:tc>
        <w:tc>
          <w:tcPr>
            <w:tcW w:w="5529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Внимание опасность.</w:t>
            </w:r>
          </w:p>
        </w:tc>
        <w:tc>
          <w:tcPr>
            <w:tcW w:w="5244" w:type="dxa"/>
          </w:tcPr>
          <w:p w:rsidR="00C05A2A" w:rsidRPr="00853ED3" w:rsidRDefault="00C05A2A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en-US"/>
              </w:rPr>
              <w:t>WhatsApp.</w:t>
            </w:r>
          </w:p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Стр.4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11.09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 горах.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https://www.youtube.com/watch?v=fK8V7_2cW6M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.6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Стихийные бедствия.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https://www.youtube.com/watch?v=VQzu0LCzmdg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.8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25.09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Сдавления.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.11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02.10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Чрезвычайные ситуации.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3BA6" w:rsidRPr="00C53BA6" w:rsidRDefault="00C53BA6" w:rsidP="00C53BA6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https://www.youtube.com/watch?v=BCz4EITmGcA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.12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09.10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Тревожный чемоданчик.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https://www.youtube.com/watch?v=mSSG2shZzzA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.14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16.10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Опасные игрушки.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https://www.youtube.com/watch?v=BCz4EITmGcA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.15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23.10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Стихийные бедствия.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https://www.youtube.com/watch?v=kq4EjmB50Rs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.17</w:t>
            </w:r>
          </w:p>
        </w:tc>
      </w:tr>
      <w:tr w:rsidR="00515228" w:rsidRPr="00D40C70" w:rsidTr="00C05A2A">
        <w:tc>
          <w:tcPr>
            <w:tcW w:w="1242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30.10</w:t>
            </w:r>
          </w:p>
        </w:tc>
        <w:tc>
          <w:tcPr>
            <w:tcW w:w="5529" w:type="dxa"/>
          </w:tcPr>
          <w:p w:rsidR="00515228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Опасность в быту.</w:t>
            </w:r>
          </w:p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</w:p>
        </w:tc>
        <w:tc>
          <w:tcPr>
            <w:tcW w:w="5244" w:type="dxa"/>
          </w:tcPr>
          <w:p w:rsidR="00515228" w:rsidRPr="00D40C70" w:rsidRDefault="00C53BA6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C53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https://www.youtube.com/watch?v=hYPfCTFVoRU</w:t>
            </w:r>
          </w:p>
        </w:tc>
        <w:tc>
          <w:tcPr>
            <w:tcW w:w="2771" w:type="dxa"/>
          </w:tcPr>
          <w:p w:rsidR="00515228" w:rsidRPr="00D40C70" w:rsidRDefault="00515228" w:rsidP="00C05A2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Стр .19</w:t>
            </w:r>
          </w:p>
        </w:tc>
      </w:tr>
    </w:tbl>
    <w:p w:rsidR="00853ED3" w:rsidRDefault="00853ED3" w:rsidP="00EA5A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3ED3" w:rsidSect="00EA5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B4" w:rsidRDefault="008761B4" w:rsidP="00E5232B">
      <w:pPr>
        <w:spacing w:after="0" w:line="240" w:lineRule="auto"/>
      </w:pPr>
      <w:r>
        <w:separator/>
      </w:r>
    </w:p>
  </w:endnote>
  <w:endnote w:type="continuationSeparator" w:id="0">
    <w:p w:rsidR="008761B4" w:rsidRDefault="008761B4" w:rsidP="00E5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B4" w:rsidRDefault="008761B4" w:rsidP="00E5232B">
      <w:pPr>
        <w:spacing w:after="0" w:line="240" w:lineRule="auto"/>
      </w:pPr>
      <w:r>
        <w:separator/>
      </w:r>
    </w:p>
  </w:footnote>
  <w:footnote w:type="continuationSeparator" w:id="0">
    <w:p w:rsidR="008761B4" w:rsidRDefault="008761B4" w:rsidP="00E5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44"/>
    <w:rsid w:val="000555AF"/>
    <w:rsid w:val="00077F0A"/>
    <w:rsid w:val="000F1EF5"/>
    <w:rsid w:val="00103571"/>
    <w:rsid w:val="001A406D"/>
    <w:rsid w:val="001D0411"/>
    <w:rsid w:val="002331AB"/>
    <w:rsid w:val="00280269"/>
    <w:rsid w:val="002B6C4D"/>
    <w:rsid w:val="002E2506"/>
    <w:rsid w:val="00307A7B"/>
    <w:rsid w:val="00375977"/>
    <w:rsid w:val="003C59D7"/>
    <w:rsid w:val="00435818"/>
    <w:rsid w:val="004B216F"/>
    <w:rsid w:val="004E5A0C"/>
    <w:rsid w:val="00515228"/>
    <w:rsid w:val="00613BD9"/>
    <w:rsid w:val="00614AF5"/>
    <w:rsid w:val="00653F46"/>
    <w:rsid w:val="0065668B"/>
    <w:rsid w:val="006B4767"/>
    <w:rsid w:val="006C5543"/>
    <w:rsid w:val="006F20CC"/>
    <w:rsid w:val="00767EFB"/>
    <w:rsid w:val="00831A04"/>
    <w:rsid w:val="00853ED3"/>
    <w:rsid w:val="00873230"/>
    <w:rsid w:val="008761B4"/>
    <w:rsid w:val="0088042F"/>
    <w:rsid w:val="008B6471"/>
    <w:rsid w:val="00913DF3"/>
    <w:rsid w:val="00916929"/>
    <w:rsid w:val="0093094A"/>
    <w:rsid w:val="00932AC9"/>
    <w:rsid w:val="00962D36"/>
    <w:rsid w:val="00964B29"/>
    <w:rsid w:val="00980301"/>
    <w:rsid w:val="009A2411"/>
    <w:rsid w:val="00A002A1"/>
    <w:rsid w:val="00A0327A"/>
    <w:rsid w:val="00A32B6F"/>
    <w:rsid w:val="00A37AE1"/>
    <w:rsid w:val="00AD0E03"/>
    <w:rsid w:val="00B32A2B"/>
    <w:rsid w:val="00B62727"/>
    <w:rsid w:val="00BA16FB"/>
    <w:rsid w:val="00BA7098"/>
    <w:rsid w:val="00C05A2A"/>
    <w:rsid w:val="00C53BA6"/>
    <w:rsid w:val="00C77D7A"/>
    <w:rsid w:val="00C87511"/>
    <w:rsid w:val="00CA0ABE"/>
    <w:rsid w:val="00CB25F8"/>
    <w:rsid w:val="00CB3619"/>
    <w:rsid w:val="00CB52BF"/>
    <w:rsid w:val="00CE1749"/>
    <w:rsid w:val="00CE30BF"/>
    <w:rsid w:val="00D402B3"/>
    <w:rsid w:val="00D40C70"/>
    <w:rsid w:val="00D82AD6"/>
    <w:rsid w:val="00D9498B"/>
    <w:rsid w:val="00DC3983"/>
    <w:rsid w:val="00DC6F5F"/>
    <w:rsid w:val="00DC7091"/>
    <w:rsid w:val="00DF75CE"/>
    <w:rsid w:val="00E04531"/>
    <w:rsid w:val="00E5232B"/>
    <w:rsid w:val="00E6478C"/>
    <w:rsid w:val="00EA226F"/>
    <w:rsid w:val="00EA44FB"/>
    <w:rsid w:val="00EA5A44"/>
    <w:rsid w:val="00ED4DAF"/>
    <w:rsid w:val="00EF4C41"/>
    <w:rsid w:val="00F076E8"/>
    <w:rsid w:val="00F53598"/>
    <w:rsid w:val="00F82B58"/>
    <w:rsid w:val="00F97F40"/>
    <w:rsid w:val="00FB43DF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7A8E"/>
  <w15:docId w15:val="{ADB0B8E4-A7D2-4B51-A2F1-09D0038A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32B"/>
  </w:style>
  <w:style w:type="paragraph" w:styleId="a6">
    <w:name w:val="footer"/>
    <w:basedOn w:val="a"/>
    <w:link w:val="a7"/>
    <w:uiPriority w:val="99"/>
    <w:unhideWhenUsed/>
    <w:rsid w:val="00E52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32B"/>
  </w:style>
  <w:style w:type="character" w:styleId="a8">
    <w:name w:val="Hyperlink"/>
    <w:basedOn w:val="a0"/>
    <w:uiPriority w:val="99"/>
    <w:unhideWhenUsed/>
    <w:rsid w:val="004B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22fqbZprDU" TargetMode="External"/><Relationship Id="rId13" Type="http://schemas.openxmlformats.org/officeDocument/2006/relationships/hyperlink" Target="https://youtu.be/mbvUskQqAv4" TargetMode="External"/><Relationship Id="rId18" Type="http://schemas.openxmlformats.org/officeDocument/2006/relationships/hyperlink" Target="https://youtu.be/u6ynypalCaE" TargetMode="External"/><Relationship Id="rId26" Type="http://schemas.openxmlformats.org/officeDocument/2006/relationships/hyperlink" Target="https://youtu.be/YlYrffEKrdA" TargetMode="External"/><Relationship Id="rId39" Type="http://schemas.openxmlformats.org/officeDocument/2006/relationships/hyperlink" Target="https://youtu.be/RUqSwtflQT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txTY4xwYILM" TargetMode="External"/><Relationship Id="rId34" Type="http://schemas.openxmlformats.org/officeDocument/2006/relationships/hyperlink" Target="https://youtu.be/Im6HTWih1Ag" TargetMode="External"/><Relationship Id="rId42" Type="http://schemas.openxmlformats.org/officeDocument/2006/relationships/hyperlink" Target="https://youtu.be/LG6nTyW55G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youtu.be/RSZb8AcWQs" TargetMode="External"/><Relationship Id="rId12" Type="http://schemas.openxmlformats.org/officeDocument/2006/relationships/hyperlink" Target="https://youtu.be/PVrjBrijpqw" TargetMode="External"/><Relationship Id="rId17" Type="http://schemas.openxmlformats.org/officeDocument/2006/relationships/hyperlink" Target="https://youtu.be/M44Um04Z584" TargetMode="External"/><Relationship Id="rId25" Type="http://schemas.openxmlformats.org/officeDocument/2006/relationships/hyperlink" Target="https://youtu.be/53jwl_qK9JM" TargetMode="External"/><Relationship Id="rId33" Type="http://schemas.openxmlformats.org/officeDocument/2006/relationships/hyperlink" Target="https://youtu.be/G6He-iXJYxA" TargetMode="External"/><Relationship Id="rId38" Type="http://schemas.openxmlformats.org/officeDocument/2006/relationships/hyperlink" Target="https://youtu.be/NmPDTdo8qV0" TargetMode="External"/><Relationship Id="rId46" Type="http://schemas.openxmlformats.org/officeDocument/2006/relationships/hyperlink" Target="https://youtu.be/rpSwxOVln0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2dp33hbmPE" TargetMode="External"/><Relationship Id="rId20" Type="http://schemas.openxmlformats.org/officeDocument/2006/relationships/hyperlink" Target="https://youtu.be/SmTqURxmSI" TargetMode="External"/><Relationship Id="rId29" Type="http://schemas.openxmlformats.org/officeDocument/2006/relationships/hyperlink" Target="https://youtu.be/-UVsRaS-Rnk" TargetMode="External"/><Relationship Id="rId41" Type="http://schemas.openxmlformats.org/officeDocument/2006/relationships/hyperlink" Target="https://youtu.be/aif8YW8cEK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NemK9ajH7E" TargetMode="External"/><Relationship Id="rId11" Type="http://schemas.openxmlformats.org/officeDocument/2006/relationships/hyperlink" Target="https://youtu.be/fQA2bWiThCY" TargetMode="External"/><Relationship Id="rId24" Type="http://schemas.openxmlformats.org/officeDocument/2006/relationships/hyperlink" Target="https://youtu.be/SmE3Wvci7L8" TargetMode="External"/><Relationship Id="rId32" Type="http://schemas.openxmlformats.org/officeDocument/2006/relationships/hyperlink" Target="https://youtu.be/dM7JvGvflRk" TargetMode="External"/><Relationship Id="rId37" Type="http://schemas.openxmlformats.org/officeDocument/2006/relationships/hyperlink" Target="https://youtu.be/shfzXU9vO-A" TargetMode="External"/><Relationship Id="rId40" Type="http://schemas.openxmlformats.org/officeDocument/2006/relationships/hyperlink" Target="https://youtu.be/A5E7mrG9Yd4" TargetMode="External"/><Relationship Id="rId45" Type="http://schemas.openxmlformats.org/officeDocument/2006/relationships/hyperlink" Target="https://youtu.be/2T_olmx19B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nSOwLqosS1c" TargetMode="External"/><Relationship Id="rId23" Type="http://schemas.openxmlformats.org/officeDocument/2006/relationships/hyperlink" Target="https://youtu.be/CycITmV8ugc" TargetMode="External"/><Relationship Id="rId28" Type="http://schemas.openxmlformats.org/officeDocument/2006/relationships/hyperlink" Target="https://youtu.be/-UVsRaS-Rnk" TargetMode="External"/><Relationship Id="rId36" Type="http://schemas.openxmlformats.org/officeDocument/2006/relationships/hyperlink" Target="https://youtu.be/N6S1rSTc7Qs" TargetMode="External"/><Relationship Id="rId10" Type="http://schemas.openxmlformats.org/officeDocument/2006/relationships/hyperlink" Target="https://youtu.be/3N5cnu8i1KU" TargetMode="External"/><Relationship Id="rId19" Type="http://schemas.openxmlformats.org/officeDocument/2006/relationships/hyperlink" Target="https://youtu.be/0Zzoh0XxPMc" TargetMode="External"/><Relationship Id="rId31" Type="http://schemas.openxmlformats.org/officeDocument/2006/relationships/hyperlink" Target="https://youtu.be/WIVOOzYjD3g" TargetMode="External"/><Relationship Id="rId44" Type="http://schemas.openxmlformats.org/officeDocument/2006/relationships/hyperlink" Target="https://youtu.be/MPUuE-96GD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q--S1YEY8" TargetMode="External"/><Relationship Id="rId14" Type="http://schemas.openxmlformats.org/officeDocument/2006/relationships/hyperlink" Target="https://youtu.be/Fnj6eCrQz-o" TargetMode="External"/><Relationship Id="rId22" Type="http://schemas.openxmlformats.org/officeDocument/2006/relationships/hyperlink" Target="https://youtu.be/XISKvqNNtb4" TargetMode="External"/><Relationship Id="rId27" Type="http://schemas.openxmlformats.org/officeDocument/2006/relationships/hyperlink" Target="https://youtu.be/IXNp-SmyTEE" TargetMode="External"/><Relationship Id="rId30" Type="http://schemas.openxmlformats.org/officeDocument/2006/relationships/hyperlink" Target="https://youtu.be/zFviRTDiz50" TargetMode="External"/><Relationship Id="rId35" Type="http://schemas.openxmlformats.org/officeDocument/2006/relationships/hyperlink" Target="https://youtu.be/b1qKJrYk8Ec" TargetMode="External"/><Relationship Id="rId43" Type="http://schemas.openxmlformats.org/officeDocument/2006/relationships/hyperlink" Target="https://youtu.be/fdOFKudqvaQ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29</cp:revision>
  <dcterms:created xsi:type="dcterms:W3CDTF">2020-04-06T06:21:00Z</dcterms:created>
  <dcterms:modified xsi:type="dcterms:W3CDTF">2020-10-19T16:03:00Z</dcterms:modified>
</cp:coreProperties>
</file>