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74" w:rsidRDefault="00D57C74" w:rsidP="00D57C74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Кыргыз адабияты  6-класс 2-чейрек</w:t>
      </w:r>
    </w:p>
    <w:p w:rsidR="00D57C74" w:rsidRDefault="00D57C74" w:rsidP="00D57C74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</w:t>
      </w:r>
      <w:r w:rsidR="004B34A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Мугалим   Мамбеталиева Махабат</w:t>
      </w:r>
    </w:p>
    <w:p w:rsidR="004B34AC" w:rsidRDefault="004B34AC" w:rsidP="00D57C74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1418"/>
        <w:gridCol w:w="4111"/>
        <w:gridCol w:w="4111"/>
        <w:gridCol w:w="5244"/>
      </w:tblGrid>
      <w:tr w:rsidR="00CD53BF" w:rsidTr="00D57C7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Pr="00CD53BF" w:rsidRDefault="00CD53BF" w:rsidP="00CD5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D53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Датасы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Pr="00CD53BF" w:rsidRDefault="00CD53BF" w:rsidP="00CD5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D53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Сабактын мазмуну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Pr="0041193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Булактар, окуу материалына шилтемелер (ютуб, whatsapp, сабак же слайд шоу)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Pr="00CD53BF" w:rsidRDefault="00CD53BF" w:rsidP="00CD5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D53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Υй тапшырма</w:t>
            </w:r>
          </w:p>
        </w:tc>
      </w:tr>
      <w:tr w:rsidR="00CD53BF" w:rsidTr="00D57C7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BF" w:rsidRDefault="00D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Лирикалык тек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BF" w:rsidRDefault="004B34AC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y-KG"/>
              </w:rPr>
            </w:pPr>
            <w:hyperlink r:id="rId4" w:history="1">
              <w:r w:rsidR="0052239D" w:rsidRPr="0052239D">
                <w:rPr>
                  <w:rStyle w:val="a4"/>
                  <w:rFonts w:ascii="Times New Roman" w:hAnsi="Times New Roman" w:cs="Times New Roman"/>
                  <w:smallCaps/>
                  <w:sz w:val="24"/>
                  <w:szCs w:val="24"/>
                  <w:lang w:val="ky-KG"/>
                </w:rPr>
                <w:t>https://youtu.be/O2JbEuo8PxI</w:t>
              </w:r>
            </w:hyperlink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Эмгек ырларынан жаттоо44-47-бет</w:t>
            </w:r>
          </w:p>
        </w:tc>
      </w:tr>
      <w:tr w:rsidR="00CD53BF" w:rsidTr="00D57C7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BF" w:rsidRDefault="00D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Акындар поэзиясынан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BF" w:rsidRDefault="004B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="0052239D" w:rsidRPr="005223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https://youtu.be/Knb0yDgXKdQ</w:t>
              </w:r>
            </w:hyperlink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Акындар ж</w:t>
            </w: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нγнд</w:t>
            </w: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CD53BF" w:rsidRPr="004B34AC" w:rsidTr="00D57C7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BF" w:rsidRDefault="00D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Токтогул Сатылгановдун </w:t>
            </w: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мγрγ,чыгармачылыгы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BF" w:rsidRDefault="004B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="0052239D" w:rsidRPr="005223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https://youtu.be/cTGVEqe71V8</w:t>
              </w:r>
            </w:hyperlink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мγрγ,чыгармачылыгын окуп келγγ</w:t>
            </w:r>
          </w:p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50-51-бет</w:t>
            </w:r>
          </w:p>
        </w:tc>
      </w:tr>
      <w:tr w:rsidR="00CD53BF" w:rsidRPr="004B34AC" w:rsidTr="00D57C7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BF" w:rsidRDefault="00D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“Балалык”,”Жетимдер ж</w:t>
            </w: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нγнд</w:t>
            </w: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BF" w:rsidRDefault="004B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="00931971" w:rsidRPr="009319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https://youtu.be/cTGVEqe71V8</w:t>
              </w:r>
            </w:hyperlink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51-57-бет К</w:t>
            </w: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рк</w:t>
            </w: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 окуу</w:t>
            </w:r>
          </w:p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здγкт</w:t>
            </w: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рдγ жаттоо</w:t>
            </w:r>
          </w:p>
        </w:tc>
      </w:tr>
      <w:tr w:rsidR="00CD53BF" w:rsidRPr="004B34AC" w:rsidTr="00D57C7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BF" w:rsidRDefault="00D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Барпы Алыкуловдун </w:t>
            </w: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мγрγ,чыгармачылыгы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BF" w:rsidRDefault="004B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="00931971" w:rsidRPr="009319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https://youtu.be/qiBYqFs-1HY</w:t>
              </w:r>
            </w:hyperlink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Акындын </w:t>
            </w: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мγрγ,чыгармачылыгын оку келγγ</w:t>
            </w:r>
          </w:p>
        </w:tc>
      </w:tr>
      <w:tr w:rsidR="00CD53BF" w:rsidTr="00D57C7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BF" w:rsidRDefault="00D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“Жакшы кыз”,”</w:t>
            </w: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зγ каар,тили заар кыз”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BF" w:rsidRDefault="004B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="00931971" w:rsidRPr="009319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https://youtu.be/-q6NgOLKDHk</w:t>
              </w:r>
            </w:hyperlink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62-63-беттеги с</w:t>
            </w: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здγкт</w:t>
            </w: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рдγ жаттоо</w:t>
            </w:r>
          </w:p>
        </w:tc>
      </w:tr>
      <w:tr w:rsidR="00CD53BF" w:rsidRPr="004B34AC" w:rsidTr="00D57C7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BF" w:rsidRDefault="00D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“Болор жигит”,”Болбос жигит”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BF" w:rsidRDefault="004B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="00931971" w:rsidRPr="009319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https://youtu.be/JAxxuJykJGY</w:t>
              </w:r>
            </w:hyperlink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3BF" w:rsidRDefault="00CD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тγлг</w:t>
            </w:r>
            <w:r>
              <w:rPr>
                <w:rFonts w:ascii="Cambria Math" w:hAnsi="Cambria Math" w:cs="Cambria Math"/>
                <w:sz w:val="24"/>
                <w:szCs w:val="24"/>
                <w:lang w:val="ky-KG"/>
              </w:rPr>
              <w:t>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чыгармаларга ой толгооңорду жазгыла</w:t>
            </w:r>
          </w:p>
        </w:tc>
      </w:tr>
    </w:tbl>
    <w:p w:rsidR="00CD53BF" w:rsidRDefault="00CD53BF" w:rsidP="00CD53BF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</w:p>
    <w:p w:rsidR="00CD53BF" w:rsidRDefault="00CD53BF" w:rsidP="00CD53BF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      </w:t>
      </w:r>
    </w:p>
    <w:p w:rsidR="00CD53BF" w:rsidRDefault="00CD53BF" w:rsidP="00CD53BF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D53BF" w:rsidRDefault="00CD53BF" w:rsidP="00CD53BF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952729" w:rsidRPr="004B34AC" w:rsidRDefault="00952729">
      <w:pPr>
        <w:rPr>
          <w:lang w:val="ky-KG"/>
        </w:rPr>
      </w:pPr>
    </w:p>
    <w:sectPr w:rsidR="00952729" w:rsidRPr="004B34AC" w:rsidSect="005909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1D"/>
    <w:rsid w:val="004B34AC"/>
    <w:rsid w:val="0052239D"/>
    <w:rsid w:val="0059091D"/>
    <w:rsid w:val="00931971"/>
    <w:rsid w:val="00952729"/>
    <w:rsid w:val="00CD53BF"/>
    <w:rsid w:val="00D5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2793"/>
  <w15:chartTrackingRefBased/>
  <w15:docId w15:val="{90CF0FC4-B6B3-4CE9-91E8-11C88382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B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22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iBYqFs-1H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cTGVEqe71V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TGVEqe71V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Knb0yDgXKdQ" TargetMode="External"/><Relationship Id="rId10" Type="http://schemas.openxmlformats.org/officeDocument/2006/relationships/hyperlink" Target="https://youtu.be/JAxxuJykJGY" TargetMode="External"/><Relationship Id="rId4" Type="http://schemas.openxmlformats.org/officeDocument/2006/relationships/hyperlink" Target="https://youtu.be/O2JbEuo8PxI" TargetMode="External"/><Relationship Id="rId9" Type="http://schemas.openxmlformats.org/officeDocument/2006/relationships/hyperlink" Target="https://youtu.be/-q6NgOLKDH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2020-11-07T15:21:00Z</dcterms:created>
  <dcterms:modified xsi:type="dcterms:W3CDTF">2020-11-16T16:44:00Z</dcterms:modified>
</cp:coreProperties>
</file>